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A542BE">
        <w:t>051WACA12</w:t>
      </w:r>
      <w:bookmarkStart w:id="0" w:name="_GoBack"/>
      <w:bookmarkEnd w:id="0"/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63202A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5E48A1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  <w:r w:rsidR="00154930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3375C1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5E48A1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A542BE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15290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A542BE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="00AF7BE6" w:rsidRPr="00911A9C">
              <w:rPr>
                <w:bCs/>
                <w:color w:val="365F91"/>
                <w:szCs w:val="20"/>
              </w:rPr>
              <w:t>FAVRES</w:t>
            </w:r>
          </w:p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Once in 12 mths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?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?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?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?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375C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15290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3202A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E48A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63202A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63202A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5E48A1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A542BE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A542BE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397B3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Awaiting LCQ and SPRS by mail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3375C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WAB NR as WNL at last RV. Awaiting LCQ and SPRS contact with mother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542BE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Carer did not wish to be part of research. Unable to book follow up appt to complete all of FAVRES, and the </w:t>
            </w:r>
            <w:proofErr w:type="spellStart"/>
            <w:r>
              <w:rPr>
                <w:color w:val="365F91"/>
              </w:rPr>
              <w:t>comm</w:t>
            </w:r>
            <w:proofErr w:type="spellEnd"/>
            <w:r>
              <w:rPr>
                <w:color w:val="365F91"/>
              </w:rPr>
              <w:t xml:space="preserve"> partner tasks e.g. convo, LCQ and SPRS. 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15290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P. completed all assessments but did not attempt subtest 2 of FAVRES.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5290C"/>
    <w:rsid w:val="00154930"/>
    <w:rsid w:val="00182BD0"/>
    <w:rsid w:val="001B1111"/>
    <w:rsid w:val="001B4224"/>
    <w:rsid w:val="001E560F"/>
    <w:rsid w:val="00277401"/>
    <w:rsid w:val="002827D1"/>
    <w:rsid w:val="002B7B72"/>
    <w:rsid w:val="003375C1"/>
    <w:rsid w:val="00357A37"/>
    <w:rsid w:val="00397B3C"/>
    <w:rsid w:val="003B4EDC"/>
    <w:rsid w:val="003B7820"/>
    <w:rsid w:val="00415CB4"/>
    <w:rsid w:val="005108F7"/>
    <w:rsid w:val="00536DBC"/>
    <w:rsid w:val="005E48A1"/>
    <w:rsid w:val="0063202A"/>
    <w:rsid w:val="006A59AC"/>
    <w:rsid w:val="00773991"/>
    <w:rsid w:val="007B736A"/>
    <w:rsid w:val="007C4B15"/>
    <w:rsid w:val="008205EF"/>
    <w:rsid w:val="00861BBF"/>
    <w:rsid w:val="00911A9C"/>
    <w:rsid w:val="009655C8"/>
    <w:rsid w:val="00A3777E"/>
    <w:rsid w:val="00A542BE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F4744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2014-11-11T00:39:00Z</dcterms:created>
  <dcterms:modified xsi:type="dcterms:W3CDTF">2014-11-11T00:39:00Z</dcterms:modified>
</cp:coreProperties>
</file>